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8B" w:rsidRDefault="006E638B" w:rsidP="006E638B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 w:rsidRPr="00AF22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1.</w:t>
      </w:r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Принтер 3D </w:t>
      </w:r>
      <w:proofErr w:type="spellStart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XYZprinting</w:t>
      </w:r>
      <w:proofErr w:type="spellEnd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proofErr w:type="spellStart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da</w:t>
      </w:r>
      <w:proofErr w:type="spellEnd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proofErr w:type="spellStart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Vinci</w:t>
      </w:r>
      <w:proofErr w:type="spellEnd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1.0 PRO 3-в-1 </w:t>
      </w:r>
      <w:proofErr w:type="spellStart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WiFi</w:t>
      </w:r>
      <w:proofErr w:type="spellEnd"/>
      <w:r w:rsidRPr="00AF22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(3F1ASXEU01K)</w:t>
      </w:r>
    </w:p>
    <w:p w:rsidR="006E638B" w:rsidRDefault="006E63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909F81" wp14:editId="1944063C">
            <wp:extent cx="3076575" cy="3076575"/>
            <wp:effectExtent l="0" t="0" r="9525" b="9525"/>
            <wp:docPr id="7" name="Рисунок 7" descr="3D-Ð¿ÑÐ¸Ð½ÑÐµÑ XYZprinting da Vinci 1.0 PRO 3-Ð²-1 WiFi (3F1ASXEU01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-Ð¿ÑÐ¸Ð½ÑÐµÑ XYZprinting da Vinci 1.0 PRO 3-Ð²-1 WiFi (3F1ASXEU01K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15" cy="30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8B" w:rsidRDefault="006E638B" w:rsidP="006E638B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2.</w:t>
      </w:r>
      <w:r w:rsidRPr="00015E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Інтерактивний </w:t>
      </w:r>
      <w:hyperlink r:id="rId5" w:history="1">
        <w:r w:rsidRPr="00015E7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uk-UA" w:eastAsia="uk-UA"/>
          </w:rPr>
          <w:t xml:space="preserve">Короткофокусний проектор </w:t>
        </w:r>
        <w:proofErr w:type="spellStart"/>
        <w:r w:rsidRPr="00015E7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uk-UA" w:eastAsia="uk-UA"/>
          </w:rPr>
          <w:t>Epson</w:t>
        </w:r>
        <w:proofErr w:type="spellEnd"/>
        <w:r w:rsidRPr="00015E7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uk-UA" w:eastAsia="uk-UA"/>
          </w:rPr>
          <w:t xml:space="preserve"> EB-536Wi (WXGA, 3400 ANSI </w:t>
        </w:r>
        <w:proofErr w:type="spellStart"/>
        <w:r w:rsidRPr="00015E7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uk-UA" w:eastAsia="uk-UA"/>
          </w:rPr>
          <w:t>Lm</w:t>
        </w:r>
        <w:proofErr w:type="spellEnd"/>
        <w:r w:rsidRPr="00015E7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uk-UA" w:eastAsia="uk-UA"/>
          </w:rPr>
          <w:t>)</w:t>
        </w:r>
      </w:hyperlink>
      <w:r w:rsidRPr="00015E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(V11H670040)</w:t>
      </w:r>
    </w:p>
    <w:p w:rsidR="006E638B" w:rsidRDefault="006E638B" w:rsidP="006E6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6E638B" w:rsidRDefault="006E638B" w:rsidP="006E6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noProof/>
          <w:lang w:eastAsia="ru-RU"/>
        </w:rPr>
        <w:drawing>
          <wp:inline distT="0" distB="0" distL="0" distR="0" wp14:anchorId="1327F9A1" wp14:editId="7FA059D2">
            <wp:extent cx="2838450" cy="2838450"/>
            <wp:effectExtent l="0" t="0" r="0" b="0"/>
            <wp:docPr id="32" name="Рисунок 32" descr="ÐÑÐ¾ÐµÐºÑÐ¾Ñ EPSON EB-536Wi (V11H6700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ÑÐ¾ÐµÐºÑÐ¾Ñ EPSON EB-536Wi (V11H67004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58" cy="283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8B" w:rsidRDefault="006E638B">
      <w:pPr>
        <w:rPr>
          <w:lang w:val="en-US"/>
        </w:rPr>
      </w:pPr>
    </w:p>
    <w:p w:rsidR="006E638B" w:rsidRPr="006E638B" w:rsidRDefault="006E638B" w:rsidP="006E638B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3.</w:t>
      </w:r>
      <w:r w:rsidRPr="00083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Настінне кріплення </w:t>
      </w:r>
      <w:proofErr w:type="spellStart"/>
      <w:r w:rsidRPr="00083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Epson</w:t>
      </w:r>
      <w:proofErr w:type="spellEnd"/>
      <w:r w:rsidRPr="00083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ELP MB45 (V12H706040)</w:t>
      </w:r>
    </w:p>
    <w:p w:rsidR="006E638B" w:rsidRPr="0008329B" w:rsidRDefault="006E638B" w:rsidP="006E6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noProof/>
          <w:lang w:eastAsia="ru-RU"/>
        </w:rPr>
        <w:drawing>
          <wp:inline distT="0" distB="0" distL="0" distR="0" wp14:anchorId="2E6403D3" wp14:editId="4DF3927D">
            <wp:extent cx="2085975" cy="2085975"/>
            <wp:effectExtent l="0" t="0" r="9525" b="9525"/>
            <wp:docPr id="35" name="Рисунок 35" descr="ÐÑÐ¾Ð½ÑÑÐµÐ¹Ð½ Ð´Ð»Ñ Ð¿ÑÐ¾ÐµÐºÑÐ¾ÑÐ° EPSON ELPMB45 (V12H7060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ÑÐ¾Ð½ÑÑÐµÐ¹Ð½ Ð´Ð»Ñ Ð¿ÑÐ¾ÐµÐºÑÐ¾ÑÐ° EPSON ELPMB45 (V12H706040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73" cy="208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8B" w:rsidRDefault="006E638B" w:rsidP="006E638B">
      <w:pPr>
        <w:pStyle w:val="4"/>
        <w:shd w:val="clear" w:color="auto" w:fill="FFFFFF"/>
        <w:spacing w:before="48" w:beforeAutospacing="0" w:after="48" w:afterAutospacing="0"/>
        <w:ind w:left="48"/>
        <w:rPr>
          <w:bCs w:val="0"/>
          <w:color w:val="000000"/>
          <w:u w:val="single"/>
          <w:lang w:val="uk-UA" w:eastAsia="uk-UA"/>
        </w:rPr>
      </w:pPr>
      <w:r w:rsidRPr="0008329B">
        <w:rPr>
          <w:bCs w:val="0"/>
          <w:color w:val="000000"/>
          <w:u w:val="single"/>
          <w:lang w:val="uk-UA" w:eastAsia="uk-UA"/>
        </w:rPr>
        <w:lastRenderedPageBreak/>
        <w:t xml:space="preserve">4. Документ-камера </w:t>
      </w:r>
      <w:proofErr w:type="spellStart"/>
      <w:r w:rsidRPr="0008329B">
        <w:rPr>
          <w:bCs w:val="0"/>
          <w:color w:val="000000"/>
          <w:u w:val="single"/>
          <w:lang w:val="uk-UA" w:eastAsia="uk-UA"/>
        </w:rPr>
        <w:t>Epson</w:t>
      </w:r>
      <w:proofErr w:type="spellEnd"/>
      <w:r w:rsidRPr="0008329B">
        <w:rPr>
          <w:bCs w:val="0"/>
          <w:color w:val="000000"/>
          <w:u w:val="single"/>
          <w:lang w:val="uk-UA" w:eastAsia="uk-UA"/>
        </w:rPr>
        <w:t xml:space="preserve"> ELPDC07 (V12H759040)</w:t>
      </w:r>
    </w:p>
    <w:p w:rsidR="006E638B" w:rsidRDefault="006E638B" w:rsidP="006E638B">
      <w:pPr>
        <w:pStyle w:val="4"/>
        <w:shd w:val="clear" w:color="auto" w:fill="FFFFFF"/>
        <w:spacing w:before="48" w:beforeAutospacing="0" w:after="48" w:afterAutospacing="0"/>
        <w:ind w:left="48"/>
        <w:rPr>
          <w:b w:val="0"/>
          <w:bCs w:val="0"/>
          <w:color w:val="000000"/>
          <w:lang w:val="uk-UA" w:eastAsia="uk-UA"/>
        </w:rPr>
      </w:pPr>
    </w:p>
    <w:p w:rsidR="006E638B" w:rsidRDefault="006E638B" w:rsidP="006E638B">
      <w:pPr>
        <w:pStyle w:val="4"/>
        <w:shd w:val="clear" w:color="auto" w:fill="FFFFFF"/>
        <w:spacing w:before="48" w:beforeAutospacing="0" w:after="48" w:afterAutospacing="0"/>
        <w:ind w:left="48"/>
        <w:rPr>
          <w:b w:val="0"/>
          <w:bCs w:val="0"/>
          <w:color w:val="000000"/>
          <w:lang w:val="uk-UA" w:eastAsia="uk-UA"/>
        </w:rPr>
      </w:pPr>
      <w:r>
        <w:rPr>
          <w:noProof/>
        </w:rPr>
        <w:drawing>
          <wp:inline distT="0" distB="0" distL="0" distR="0" wp14:anchorId="4AC9CD53" wp14:editId="3AD6C8E9">
            <wp:extent cx="1771650" cy="1771650"/>
            <wp:effectExtent l="0" t="0" r="0" b="0"/>
            <wp:docPr id="38" name="Рисунок 38" descr="ÐÐ¾ÐºÑÐ¼ÐµÐ½Ñ ÐºÐ°Ð¼ÐµÑÐ° EPSON ELPDC07 (V12H7590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Ð¾ÐºÑÐ¼ÐµÐ½Ñ ÐºÐ°Ð¼ÐµÑÐ° EPSON ELPDC07 (V12H759040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80" cy="17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8B" w:rsidRDefault="006E638B" w:rsidP="006E638B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Багатофункційний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пристрій </w:t>
      </w:r>
      <w:r w:rsidRPr="006D1E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EPSON L6170 c </w:t>
      </w:r>
      <w:proofErr w:type="spellStart"/>
      <w:r w:rsidRPr="006D1E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WiFi</w:t>
      </w:r>
      <w:proofErr w:type="spellEnd"/>
      <w:r w:rsidRPr="006D1E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(C11CG20404)</w:t>
      </w:r>
    </w:p>
    <w:p w:rsidR="006E638B" w:rsidRPr="0008329B" w:rsidRDefault="006E638B" w:rsidP="006E638B">
      <w:pPr>
        <w:pStyle w:val="4"/>
        <w:shd w:val="clear" w:color="auto" w:fill="FFFFFF"/>
        <w:spacing w:before="48" w:beforeAutospacing="0" w:after="48" w:afterAutospacing="0"/>
        <w:ind w:left="48"/>
        <w:rPr>
          <w:b w:val="0"/>
          <w:bCs w:val="0"/>
          <w:color w:val="000000"/>
          <w:lang w:val="uk-UA" w:eastAsia="uk-UA"/>
        </w:rPr>
      </w:pPr>
    </w:p>
    <w:p w:rsidR="006E638B" w:rsidRDefault="006E638B">
      <w:pPr>
        <w:rPr>
          <w:lang w:val="en-US"/>
        </w:rPr>
      </w:pPr>
      <w:r>
        <w:rPr>
          <w:noProof/>
        </w:rPr>
        <w:drawing>
          <wp:inline distT="0" distB="0" distL="0" distR="0" wp14:anchorId="4C802837" wp14:editId="6B93A7C2">
            <wp:extent cx="2476500" cy="2476500"/>
            <wp:effectExtent l="0" t="0" r="0" b="0"/>
            <wp:docPr id="41" name="Рисунок 41" descr="ÐÐ½Ð¾Ð³Ð¾ÑÑÐ½ÐºÑÐ¸Ð¾Ð½Ð°Ð»ÑÐ½Ð¾Ðµ ÑÑÑÑÐ¾Ð¹ÑÑÐ²Ð¾ EPSON L6170 c WiFi (C11CG204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ÐÐ½Ð¾Ð³Ð¾ÑÑÐ½ÐºÑÐ¸Ð¾Ð½Ð°Ð»ÑÐ½Ð¾Ðµ ÑÑÑÑÐ¾Ð¹ÑÑÐ²Ð¾ EPSON L6170 c WiFi (C11CG2040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23" cy="247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8B" w:rsidRDefault="006E638B" w:rsidP="006E6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6. Тонкий клієнт</w:t>
      </w:r>
    </w:p>
    <w:p w:rsidR="006E638B" w:rsidRDefault="006E638B" w:rsidP="006E6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6E638B" w:rsidRDefault="006E638B" w:rsidP="006E6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noProof/>
          <w:lang w:eastAsia="ru-RU"/>
        </w:rPr>
        <w:drawing>
          <wp:inline distT="0" distB="0" distL="0" distR="0" wp14:anchorId="017F31F2" wp14:editId="07ABCA76">
            <wp:extent cx="2695575" cy="2695575"/>
            <wp:effectExtent l="0" t="0" r="9525" b="9525"/>
            <wp:docPr id="44" name="Рисунок 44" descr="ÐºÑÐ¿Ð¸ÑÑ ARTLINE Business S21 (S21v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ÐºÑÐ¿Ð¸ÑÑ ARTLINE Business S21 (S21v0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06" cy="269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8B" w:rsidRDefault="006E638B">
      <w:pPr>
        <w:rPr>
          <w:lang w:val="en-US"/>
        </w:rPr>
      </w:pPr>
    </w:p>
    <w:p w:rsidR="006E638B" w:rsidRDefault="006E638B">
      <w:pPr>
        <w:rPr>
          <w:lang w:val="en-US"/>
        </w:rPr>
      </w:pPr>
    </w:p>
    <w:p w:rsidR="006E638B" w:rsidRDefault="006E638B">
      <w:pPr>
        <w:rPr>
          <w:lang w:val="en-US"/>
        </w:rPr>
      </w:pPr>
    </w:p>
    <w:p w:rsidR="006E638B" w:rsidRDefault="006E638B">
      <w:pPr>
        <w:rPr>
          <w:lang w:val="en-US"/>
        </w:rPr>
      </w:pPr>
    </w:p>
    <w:p w:rsidR="006E638B" w:rsidRDefault="006E638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lastRenderedPageBreak/>
        <w:t>7.Сервер в комплекті</w:t>
      </w:r>
    </w:p>
    <w:p w:rsidR="006E638B" w:rsidRDefault="006E638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bookmarkStart w:id="0" w:name="_GoBack"/>
      <w:bookmarkEnd w:id="0"/>
    </w:p>
    <w:p w:rsidR="006E638B" w:rsidRPr="006E638B" w:rsidRDefault="006E63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2F1382" wp14:editId="670C432F">
            <wp:extent cx="2076450" cy="2076450"/>
            <wp:effectExtent l="0" t="0" r="0" b="0"/>
            <wp:docPr id="47" name="Рисунок 47" descr="Ð¡ÐµÑÐ²ÐµÑ Dell PowerEdge T30 (210-T30-PR-3Y / 210-AKHI#2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Ð¡ÐµÑÐ²ÐµÑ Dell PowerEdge T30 (210-T30-PR-3Y / 210-AKHI#260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23" cy="207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38B" w:rsidRPr="006E638B" w:rsidSect="006E63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37"/>
    <w:rsid w:val="00313969"/>
    <w:rsid w:val="00556537"/>
    <w:rsid w:val="006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4B3"/>
  <w15:chartTrackingRefBased/>
  <w15:docId w15:val="{1E540C48-61F1-43C7-A2A7-B218B5BC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6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63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javascript:void(0)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ПРАВИТЕЛЬ</dc:creator>
  <cp:keywords/>
  <dc:description/>
  <cp:lastModifiedBy>ПРАВИТЕЛЬ</cp:lastModifiedBy>
  <cp:revision>3</cp:revision>
  <dcterms:created xsi:type="dcterms:W3CDTF">2019-07-15T13:53:00Z</dcterms:created>
  <dcterms:modified xsi:type="dcterms:W3CDTF">2019-07-15T14:00:00Z</dcterms:modified>
</cp:coreProperties>
</file>